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BB07" w14:textId="77777777" w:rsidR="00875E2A" w:rsidRDefault="00914AF2">
      <w:r>
        <w:rPr>
          <w:noProof/>
        </w:rPr>
        <w:pict w14:anchorId="0D6EB8F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14:paraId="4E51DADF" w14:textId="1611A233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EF30EF">
                    <w:rPr>
                      <w:sz w:val="16"/>
                      <w:szCs w:val="16"/>
                    </w:rPr>
                    <w:t>9Sep</w:t>
                  </w:r>
                  <w:bookmarkStart w:id="0" w:name="_GoBack"/>
                  <w:bookmarkEnd w:id="0"/>
                  <w:r w:rsidR="00EF30EF">
                    <w:rPr>
                      <w:sz w:val="16"/>
                      <w:szCs w:val="16"/>
                    </w:rPr>
                    <w:t>2021</w:t>
                  </w:r>
                </w:p>
              </w:txbxContent>
            </v:textbox>
          </v:shape>
        </w:pict>
      </w:r>
      <w:r>
        <w:rPr>
          <w:noProof/>
        </w:rPr>
        <w:pict w14:anchorId="6BB9D2E9"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14:paraId="6E442F99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48E2E55C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01F30B95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4385E01A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64100734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55F138F2" w14:textId="77777777" w:rsidR="00191432" w:rsidRDefault="00191432">
                  <w:r>
                    <w:t xml:space="preserve">  </w:t>
                  </w:r>
                </w:p>
                <w:p w14:paraId="222291B4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233C6E8C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069C7A0" w14:textId="77777777" w:rsidR="00191432" w:rsidRDefault="00191432"/>
                <w:p w14:paraId="551C2C00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34D0E4E7" w14:textId="77777777" w:rsidR="00191432" w:rsidRDefault="00191432">
                  <w:r>
                    <w:tab/>
                  </w:r>
                </w:p>
                <w:p w14:paraId="4CEA30C8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2DD1AEC"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14:paraId="7071598E" w14:textId="266EE467"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NMCSL </w:t>
                  </w:r>
                  <w:r w:rsidR="00D55CBC">
                    <w:rPr>
                      <w:sz w:val="32"/>
                      <w:szCs w:val="32"/>
                    </w:rPr>
                    <w:t>FALL</w:t>
                  </w:r>
                  <w:r w:rsidR="00104A59">
                    <w:rPr>
                      <w:sz w:val="32"/>
                      <w:szCs w:val="32"/>
                    </w:rPr>
                    <w:t xml:space="preserve"> 2021</w:t>
                  </w:r>
                  <w:r w:rsidR="0016683B" w:rsidRPr="0016683B">
                    <w:rPr>
                      <w:sz w:val="32"/>
                      <w:szCs w:val="32"/>
                    </w:rPr>
                    <w:t xml:space="preserve"> 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14:paraId="2B98ECFC" w14:textId="77777777" w:rsidR="00875E2A" w:rsidRDefault="00875E2A"/>
    <w:p w14:paraId="24C8598A" w14:textId="77777777" w:rsidR="00875E2A" w:rsidRDefault="00875E2A"/>
    <w:p w14:paraId="351FBC61" w14:textId="77777777" w:rsidR="00875E2A" w:rsidRDefault="00875E2A"/>
    <w:p w14:paraId="1D8AA663" w14:textId="77777777" w:rsidR="00875E2A" w:rsidRDefault="00875E2A"/>
    <w:p w14:paraId="6B1DF2F0" w14:textId="77777777" w:rsidR="00875E2A" w:rsidRDefault="00875E2A"/>
    <w:p w14:paraId="76FDCC42" w14:textId="77777777" w:rsidR="00875E2A" w:rsidRDefault="00875E2A"/>
    <w:p w14:paraId="0191EF8D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5D46C5B9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F932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2DDB32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E2E14D7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58E24EC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CF402F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823FC6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795E5E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CA2F3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C90EC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1A004E42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8C6E70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21992E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0CAA86A8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FC89D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6741AAE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6DD2D9E3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C279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26CB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96B27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ECCE95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1F64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6326C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D4BC3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F46B033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5E2834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34E6BA7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C1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050F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1538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2E977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74C0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2E1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9CE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D2F441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535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0580EEC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3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8A50C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A0B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9EAD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712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0E2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7DCD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550B6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6659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766B9B8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30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4312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EA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CAA7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DE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02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426AB2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80F4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346D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24786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F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66A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FD77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96F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42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BAA6D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069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FBCE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55D4CD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79E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F184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87BC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0562A4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0A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1698F2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A4A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C3E60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BF5110A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0FA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745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32B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06F97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8C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1EE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24F0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371A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6AEA7A7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5F8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BE4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85F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FD7A8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24E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9E67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FC29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DA4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C89D6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7E8C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9D82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B80D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AB5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7F71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4E3D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96D7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C731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03C5D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21B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58D37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B4D38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246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CBD5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C8A2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139C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736C0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DFD4C0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DA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30EE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C06C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D213BE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4C7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99DC6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AA4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A53C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E369B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C20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2F5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5D7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44D8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31A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99A79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BFEF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449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F32C3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293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4F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46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0CAFE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0B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65A43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596D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CCB46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816234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4E3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CFF7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570F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EDAF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A0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37B6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8417B5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261C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E15DC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F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C4C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7DB5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0C6E1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516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194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34D4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C5447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53E14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8A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8B1A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F4BD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18DD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C08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1AC8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7FA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D6966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6B0F7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2D8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B4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931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C0A2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8CD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8C43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02AA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5783E0" w14:textId="77777777" w:rsidR="00875E2A" w:rsidRDefault="00914AF2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 w14:anchorId="075EA754"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14:paraId="6728593D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1F4794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6ADDD69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5B7E1600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0F1EF23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313EF741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57A0593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3D8AB22C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0CE228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5B29AA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6870029C" w14:textId="42795F5F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 xml:space="preserve">Coaches are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>now given cards for disciplinary actions.</w:t>
                        </w:r>
                      </w:p>
                      <w:p w14:paraId="2C20FFFA" w14:textId="77777777" w:rsidR="00191432" w:rsidRDefault="00191432"/>
                    </w:txbxContent>
                  </v:textbox>
                </v:shape>
              </w:pict>
            </w:r>
          </w:p>
        </w:tc>
      </w:tr>
      <w:tr w:rsidR="00875E2A" w14:paraId="55D1457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92C3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41BB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17B2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2A26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A8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FECA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BCE4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9532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D440C3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92F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ACD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3A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B8A71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E7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9D67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A160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0B799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2B9F04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7D1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F71D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0E89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AF12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9A5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24DAE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EF47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059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FF649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6C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032D1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E535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4FC1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819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F4F8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E52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AA3D5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1B0EF6B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4C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FDF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1EC3A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43DB3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DC4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99856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F4D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5A0C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0ED86A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CDD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2E6F2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AC7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A76D9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0C7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2FE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C558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8EAC0A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7054861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98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00D8A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D8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6668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BA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04AD5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1DA880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7A0D69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9BE932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0AB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B03F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6CD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6B730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4AA4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C62B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912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398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8CC184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356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0BC8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6D2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928A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EB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6DF6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951D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0A7203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0E8C5D6" w14:textId="77777777" w:rsidR="00875E2A" w:rsidRDefault="00875E2A"/>
    <w:p w14:paraId="0CFA7744" w14:textId="77777777" w:rsidR="00875E2A" w:rsidRDefault="00914AF2">
      <w:r>
        <w:rPr>
          <w:noProof/>
        </w:rPr>
        <w:pict w14:anchorId="554601F4">
          <v:shape id="Text Box 13" o:spid="_x0000_s1038" type="#_x0000_t202" style="position:absolute;margin-left:-56.95pt;margin-top:4.5pt;width:401.95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>
              <w:txbxContent>
                <w:p w14:paraId="350B8800" w14:textId="77777777" w:rsidR="00191432" w:rsidRDefault="0033594C">
                  <w:r w:rsidRPr="0016683B">
                    <w:rPr>
                      <w:highlight w:val="yellow"/>
                    </w:rPr>
                    <w:t xml:space="preserve">Your </w:t>
                  </w:r>
                  <w:r w:rsidR="00191432" w:rsidRPr="0016683B">
                    <w:rPr>
                      <w:highlight w:val="yellow"/>
                    </w:rPr>
                    <w:t>Team Name:</w:t>
                  </w:r>
                  <w:r w:rsidR="00191432">
                    <w:t xml:space="preserve"> </w:t>
                  </w:r>
                </w:p>
              </w:txbxContent>
            </v:textbox>
          </v:shape>
        </w:pict>
      </w:r>
    </w:p>
    <w:p w14:paraId="7FBE1AFB" w14:textId="77777777" w:rsidR="00875E2A" w:rsidRDefault="00914AF2">
      <w:r>
        <w:rPr>
          <w:noProof/>
        </w:rPr>
        <w:pict w14:anchorId="79C5CF92"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>
              <w:txbxContent>
                <w:p w14:paraId="799D5A1A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49682F8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3D2B30B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3CF9E242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5969D3C5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4BEE059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0558F6E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4103CFBC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14:paraId="4A45296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5A52208B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1BB7635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6569E6B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2AC45DC9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4A4EAC0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472B6C3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67E3D06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29BFB9E5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3B4B46EE" w14:textId="77777777" w:rsidR="00191432" w:rsidRDefault="00191432"/>
              </w:txbxContent>
            </v:textbox>
          </v:shape>
        </w:pict>
      </w:r>
    </w:p>
    <w:p w14:paraId="3B1E00A0" w14:textId="77777777" w:rsidR="00875E2A" w:rsidRDefault="00875E2A"/>
    <w:p w14:paraId="090AD444" w14:textId="77777777" w:rsidR="005A5A7F" w:rsidRDefault="005A5A7F"/>
    <w:p w14:paraId="7F7DFBE2" w14:textId="77777777" w:rsidR="00875E2A" w:rsidRDefault="00875E2A"/>
    <w:p w14:paraId="1F34FC5F" w14:textId="77777777" w:rsidR="00875E2A" w:rsidRDefault="00875E2A"/>
    <w:p w14:paraId="4EC2984F" w14:textId="77777777" w:rsidR="00875E2A" w:rsidRDefault="00875E2A"/>
    <w:p w14:paraId="1A59F9B3" w14:textId="77777777" w:rsidR="00875E2A" w:rsidRDefault="00875E2A"/>
    <w:p w14:paraId="08CD0A31" w14:textId="77777777" w:rsidR="00875E2A" w:rsidRDefault="00875E2A"/>
    <w:p w14:paraId="3D0CBC30" w14:textId="77777777" w:rsidR="00875E2A" w:rsidRDefault="00875E2A"/>
    <w:p w14:paraId="2C9C54BB" w14:textId="77777777" w:rsidR="00B133A0" w:rsidRDefault="00B133A0"/>
    <w:p w14:paraId="046B54DE" w14:textId="77777777" w:rsidR="00B133A0" w:rsidRDefault="00B133A0"/>
    <w:p w14:paraId="24A36E57" w14:textId="77777777" w:rsidR="00B133A0" w:rsidRDefault="00B133A0"/>
    <w:p w14:paraId="2CCCC118" w14:textId="77777777" w:rsidR="00B133A0" w:rsidRDefault="00B133A0"/>
    <w:p w14:paraId="4618861E" w14:textId="77777777" w:rsidR="00B133A0" w:rsidRDefault="00B133A0"/>
    <w:p w14:paraId="35DE02EB" w14:textId="77777777" w:rsidR="00B133A0" w:rsidRDefault="00B133A0"/>
    <w:p w14:paraId="2122B8EE" w14:textId="77777777" w:rsidR="00B133A0" w:rsidRDefault="00B133A0"/>
    <w:p w14:paraId="4C1D47D8" w14:textId="77777777" w:rsidR="00B133A0" w:rsidRDefault="00B133A0"/>
    <w:p w14:paraId="1A5A0AF4" w14:textId="77777777" w:rsidR="00B133A0" w:rsidRDefault="00B133A0"/>
    <w:p w14:paraId="0B62F22F" w14:textId="77777777" w:rsidR="00B133A0" w:rsidRDefault="00B133A0"/>
    <w:p w14:paraId="6DF1A9BF" w14:textId="77777777" w:rsidR="00B133A0" w:rsidRDefault="00B133A0"/>
    <w:p w14:paraId="6B09F8D3" w14:textId="77777777" w:rsidR="00B133A0" w:rsidRDefault="00B133A0"/>
    <w:p w14:paraId="789B9AFA" w14:textId="77777777" w:rsidR="00B133A0" w:rsidRDefault="00B133A0"/>
    <w:p w14:paraId="0495716B" w14:textId="77777777" w:rsidR="00B133A0" w:rsidRDefault="00B133A0"/>
    <w:p w14:paraId="742CCE70" w14:textId="77777777" w:rsidR="00B133A0" w:rsidRDefault="00B133A0"/>
    <w:p w14:paraId="75F8A435" w14:textId="77777777" w:rsidR="00B133A0" w:rsidRDefault="00B133A0"/>
    <w:p w14:paraId="5EC07977" w14:textId="77777777" w:rsidR="00B133A0" w:rsidRDefault="00B133A0"/>
    <w:p w14:paraId="1900BFF2" w14:textId="77777777" w:rsidR="00B133A0" w:rsidRDefault="00B133A0"/>
    <w:p w14:paraId="4CD0681A" w14:textId="77777777" w:rsidR="00B133A0" w:rsidRDefault="00B133A0"/>
    <w:p w14:paraId="72368855" w14:textId="77777777" w:rsidR="00B133A0" w:rsidRDefault="00B133A0"/>
    <w:p w14:paraId="31190B62" w14:textId="77777777" w:rsidR="00B133A0" w:rsidRDefault="00B133A0"/>
    <w:p w14:paraId="28D674A9" w14:textId="77777777" w:rsidR="00B133A0" w:rsidRDefault="00B133A0"/>
    <w:p w14:paraId="46464ADD" w14:textId="77777777" w:rsidR="00B133A0" w:rsidRDefault="00B133A0"/>
    <w:p w14:paraId="11B2E777" w14:textId="77777777" w:rsidR="00B133A0" w:rsidRDefault="00B133A0"/>
    <w:p w14:paraId="17667848" w14:textId="77777777" w:rsidR="00B133A0" w:rsidRDefault="00B133A0"/>
    <w:p w14:paraId="51211089" w14:textId="77777777" w:rsidR="00B133A0" w:rsidRDefault="00B133A0"/>
    <w:p w14:paraId="7C844250" w14:textId="77777777" w:rsidR="00B133A0" w:rsidRDefault="00B133A0"/>
    <w:p w14:paraId="78F10280" w14:textId="77777777" w:rsidR="00B133A0" w:rsidRDefault="00B133A0"/>
    <w:p w14:paraId="50F9EA0D" w14:textId="77777777" w:rsidR="00B133A0" w:rsidRDefault="00B133A0"/>
    <w:p w14:paraId="1E94D0D0" w14:textId="77777777" w:rsidR="00B133A0" w:rsidRDefault="00914AF2">
      <w:r>
        <w:rPr>
          <w:noProof/>
        </w:rPr>
        <w:pict w14:anchorId="34B8FD64"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76767D5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9BC49C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8F69D1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07189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482EC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36755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C411CB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84E621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7F4B5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1E4A4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DE1053E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7D557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45332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C99AA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3F710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0D7DC6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C930F97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0C9D5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A04A1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B955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9384463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B9EE15C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3EA46C1F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4E1B781B" w14:textId="77777777" w:rsidR="00B133A0" w:rsidRDefault="00914AF2">
      <w:r>
        <w:rPr>
          <w:noProof/>
        </w:rPr>
        <w:pict w14:anchorId="37DDA7CA">
          <v:shape id="Text Box 11" o:spid="_x0000_s1033" type="#_x0000_t202" style="position:absolute;margin-left:-56.95pt;margin-top:0;width:261.2pt;height:12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" fillcolor="#eaf1dd [662]" strokeweight="1.25pt">
            <v:stroke dashstyle="longDashDot"/>
            <v:textbox>
              <w:txbxContent>
                <w:p w14:paraId="2FCFE97B" w14:textId="77777777"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563CE521" w14:textId="77777777" w:rsidR="00191432" w:rsidRDefault="00191432"/>
                <w:p w14:paraId="792F0DD5" w14:textId="77777777" w:rsidR="00191432" w:rsidRDefault="00191432">
                  <w:r>
                    <w:t>Game Date: _________</w:t>
                  </w:r>
                  <w:r>
                    <w:tab/>
                    <w:t xml:space="preserve">           Game #:_________</w:t>
                  </w:r>
                </w:p>
                <w:p w14:paraId="1D32A555" w14:textId="77777777"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14:paraId="3AFD7895" w14:textId="77777777" w:rsidR="00191432" w:rsidRDefault="00191432"/>
                <w:p w14:paraId="2907C9A4" w14:textId="77777777" w:rsidR="00191432" w:rsidRDefault="00191432">
                  <w:r>
                    <w:t>Home Team: __________________   Score: ______</w:t>
                  </w:r>
                </w:p>
                <w:p w14:paraId="2ACF666E" w14:textId="77777777" w:rsidR="00191432" w:rsidRDefault="00191432">
                  <w:r>
                    <w:t>Away Team: __________________   Score: ______</w:t>
                  </w:r>
                </w:p>
                <w:p w14:paraId="7199593B" w14:textId="77777777" w:rsidR="00191432" w:rsidRDefault="00191432"/>
                <w:p w14:paraId="23013362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001CEF54" w14:textId="3916CF51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 xml:space="preserve">Event Code: </w:t>
                  </w:r>
                  <w:r w:rsidR="00D55CBC">
                    <w:rPr>
                      <w:b/>
                    </w:rPr>
                    <w:t>10307</w:t>
                  </w:r>
                  <w:r w:rsidRPr="002E595B">
                    <w:rPr>
                      <w:b/>
                    </w:rPr>
                    <w:t xml:space="preserve"> </w:t>
                  </w:r>
                  <w:r w:rsidR="00037607">
                    <w:rPr>
                      <w:b/>
                    </w:rPr>
                    <w:t>PIN</w:t>
                  </w:r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D55CBC">
                    <w:rPr>
                      <w:b/>
                    </w:rPr>
                    <w:t>Fall</w:t>
                  </w:r>
                  <w:r w:rsidR="00104A59">
                    <w:rPr>
                      <w:b/>
                    </w:rPr>
                    <w:t xml:space="preserve"> 2021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 w14:anchorId="4D7ACEA4">
          <v:shape id="Text Box 14" o:spid="_x0000_s1035" type="#_x0000_t202" style="position:absolute;margin-left:204.2pt;margin-top:11.6pt;width:324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>
              <w:txbxContent>
                <w:p w14:paraId="75860EEC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32F76AA6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58C31FF8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50AE59BD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4BB59009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0F638416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14:paraId="77CEF929" w14:textId="77777777" w:rsidR="00AB3D61" w:rsidRDefault="00AB3D61" w:rsidP="002E595B">
                  <w:pPr>
                    <w:rPr>
                      <w:noProof/>
                    </w:rPr>
                  </w:pPr>
                </w:p>
                <w:p w14:paraId="5A398A70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6C80BDEE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22034C19" w14:textId="77777777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7B5656BF"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629DD60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B49B82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719086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F1E6A5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E35E5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A7AA7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43762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DB117C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64BE9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EFCEB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D78AC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3AA04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24BD8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6F0A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5CB1B0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4F45A91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6F465A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EBFA8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3FF6DE7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C24C4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6B061C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43376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7A2D09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EDB74A9" w14:textId="77777777" w:rsidR="00B133A0" w:rsidRDefault="00B133A0"/>
    <w:p w14:paraId="14172A80" w14:textId="77777777" w:rsidR="00B133A0" w:rsidRDefault="00914AF2">
      <w:r>
        <w:rPr>
          <w:noProof/>
        </w:rPr>
        <w:pict w14:anchorId="3A4AD02D"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3D7A21D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1D360C1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B2FC8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715FB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571E02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B1D904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DDF50E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AD5405D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1A40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1D446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C294A4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131BA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219D1A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8BEB2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C8EC9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F795A28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7125A9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29DE1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F3A222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43CE7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6F93A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D848859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381296A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32132AD"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76C47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D9EC8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655D5B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5C775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85B9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60B5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24BC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0672E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5F47C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54B09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F8E283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5730C0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A0D83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93528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D1E6C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AEEDCF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BA8D4D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FA0B7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19648B2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6F89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8F672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9ECF9D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B74B7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57C61F54" w14:textId="77777777" w:rsidR="00B133A0" w:rsidRDefault="00914AF2">
      <w:r>
        <w:rPr>
          <w:noProof/>
        </w:rPr>
        <w:pict w14:anchorId="0BA1F902">
          <v:shape id="Text Box 4" o:spid="_x0000_s1028" type="#_x0000_t202" style="position:absolute;margin-left:496.85pt;margin-top:479.75pt;width:263.4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FF4E94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502B15E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A12B13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A6543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FA5CE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CB2BB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57DEF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CA2DC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26010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F02F05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15F18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4B7A7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A6309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9A24F39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C5ECB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0F80CC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ADECC5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51DD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4FA884C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EFB7D0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CFE8204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70EC73F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4ACED4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66ACC782" w14:textId="3C10AE59" w:rsidR="00B133A0" w:rsidRDefault="00B133A0">
      <w:r>
        <w:tab/>
      </w:r>
      <w:r>
        <w:tab/>
      </w:r>
      <w:r>
        <w:tab/>
      </w:r>
      <w:r>
        <w:tab/>
      </w:r>
      <w:r>
        <w:tab/>
      </w:r>
      <w:r w:rsidR="00D55CBC">
        <w:t>1030</w:t>
      </w:r>
      <w:r>
        <w:tab/>
      </w:r>
      <w:r w:rsidR="00914AF2">
        <w:rPr>
          <w:noProof/>
        </w:rPr>
        <w:pict w14:anchorId="5FDA7341">
          <v:shape id="Text Box 12" o:spid="_x0000_s1034" type="#_x0000_t202" style="position:absolute;margin-left:496.85pt;margin-top:479.75pt;width:263.4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xug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mHis&#10;sboCAADF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p w14:paraId="6909F2C6" w14:textId="77777777"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5855" w14:textId="77777777" w:rsidR="00914AF2" w:rsidRDefault="00914AF2" w:rsidP="006B09A6">
      <w:r>
        <w:separator/>
      </w:r>
    </w:p>
  </w:endnote>
  <w:endnote w:type="continuationSeparator" w:id="0">
    <w:p w14:paraId="3ECEB0C7" w14:textId="77777777" w:rsidR="00914AF2" w:rsidRDefault="00914AF2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D2E3" w14:textId="77777777" w:rsidR="00EF30EF" w:rsidRDefault="00EF3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1149AAC9" w14:textId="77777777" w:rsidR="00191432" w:rsidRDefault="00191432">
        <w:pPr>
          <w:pStyle w:val="Footer"/>
        </w:pPr>
        <w:r>
          <w:t>[Type text]</w:t>
        </w:r>
      </w:p>
    </w:sdtContent>
  </w:sdt>
  <w:p w14:paraId="52298EE0" w14:textId="77777777" w:rsidR="00191432" w:rsidRDefault="00191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0127" w14:textId="77777777" w:rsidR="00EF30EF" w:rsidRDefault="00EF3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FA92" w14:textId="77777777" w:rsidR="00914AF2" w:rsidRDefault="00914AF2" w:rsidP="006B09A6">
      <w:r>
        <w:separator/>
      </w:r>
    </w:p>
  </w:footnote>
  <w:footnote w:type="continuationSeparator" w:id="0">
    <w:p w14:paraId="48B119D4" w14:textId="77777777" w:rsidR="00914AF2" w:rsidRDefault="00914AF2" w:rsidP="006B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52C7" w14:textId="77777777" w:rsidR="00EF30EF" w:rsidRDefault="00EF3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F58C" w14:textId="77777777" w:rsidR="00EF30EF" w:rsidRDefault="00EF3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4B7E" w14:textId="77777777" w:rsidR="00EF30EF" w:rsidRDefault="00EF3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FB5"/>
    <w:rsid w:val="00015F1A"/>
    <w:rsid w:val="00033CE4"/>
    <w:rsid w:val="00037607"/>
    <w:rsid w:val="000D428D"/>
    <w:rsid w:val="000D7AF4"/>
    <w:rsid w:val="00104A59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F2096"/>
    <w:rsid w:val="002135FE"/>
    <w:rsid w:val="00250B45"/>
    <w:rsid w:val="002A5F92"/>
    <w:rsid w:val="002B711D"/>
    <w:rsid w:val="002C2475"/>
    <w:rsid w:val="002D5614"/>
    <w:rsid w:val="002E595B"/>
    <w:rsid w:val="00315FC3"/>
    <w:rsid w:val="00332A9B"/>
    <w:rsid w:val="0033594C"/>
    <w:rsid w:val="003457EA"/>
    <w:rsid w:val="003A554D"/>
    <w:rsid w:val="003B7A1E"/>
    <w:rsid w:val="004314E6"/>
    <w:rsid w:val="00481BCD"/>
    <w:rsid w:val="004B2A4E"/>
    <w:rsid w:val="00506EA3"/>
    <w:rsid w:val="00510C92"/>
    <w:rsid w:val="005323E3"/>
    <w:rsid w:val="0054437A"/>
    <w:rsid w:val="0055612B"/>
    <w:rsid w:val="00581B0D"/>
    <w:rsid w:val="005A5A7F"/>
    <w:rsid w:val="005B7A26"/>
    <w:rsid w:val="005F4D60"/>
    <w:rsid w:val="006B09A6"/>
    <w:rsid w:val="006C2EB7"/>
    <w:rsid w:val="006F2538"/>
    <w:rsid w:val="00724F3A"/>
    <w:rsid w:val="00734C54"/>
    <w:rsid w:val="007565CA"/>
    <w:rsid w:val="007861EF"/>
    <w:rsid w:val="007E3503"/>
    <w:rsid w:val="008348A3"/>
    <w:rsid w:val="00875E2A"/>
    <w:rsid w:val="00894472"/>
    <w:rsid w:val="008F679A"/>
    <w:rsid w:val="00914AF2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55CBC"/>
    <w:rsid w:val="00D86D5A"/>
    <w:rsid w:val="00DA20E0"/>
    <w:rsid w:val="00DE5FB5"/>
    <w:rsid w:val="00E216CB"/>
    <w:rsid w:val="00E362E9"/>
    <w:rsid w:val="00E5783B"/>
    <w:rsid w:val="00EC7659"/>
    <w:rsid w:val="00EE7B1A"/>
    <w:rsid w:val="00EF30EF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EB1834"/>
  <w15:docId w15:val="{88F0C384-B32C-4807-90E8-A592829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9F2"/>
    <w:rsid w:val="0002496B"/>
    <w:rsid w:val="000B0805"/>
    <w:rsid w:val="00122038"/>
    <w:rsid w:val="00125A9E"/>
    <w:rsid w:val="001E0E3D"/>
    <w:rsid w:val="001F2CBA"/>
    <w:rsid w:val="00343412"/>
    <w:rsid w:val="003716C8"/>
    <w:rsid w:val="003E556F"/>
    <w:rsid w:val="004A682E"/>
    <w:rsid w:val="00507E08"/>
    <w:rsid w:val="00527B8D"/>
    <w:rsid w:val="005A75A2"/>
    <w:rsid w:val="006846DF"/>
    <w:rsid w:val="007227F5"/>
    <w:rsid w:val="007A1324"/>
    <w:rsid w:val="008B0AB3"/>
    <w:rsid w:val="008E0E15"/>
    <w:rsid w:val="00991FBF"/>
    <w:rsid w:val="009B79F2"/>
    <w:rsid w:val="009E7640"/>
    <w:rsid w:val="00A02554"/>
    <w:rsid w:val="00B3096A"/>
    <w:rsid w:val="00C057FE"/>
    <w:rsid w:val="00CA64B4"/>
    <w:rsid w:val="00D26127"/>
    <w:rsid w:val="00EA5AAA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7185-CD29-4D2F-8F2C-7C32F51B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Greg Ziegler</cp:lastModifiedBy>
  <cp:revision>2</cp:revision>
  <cp:lastPrinted>2011-12-08T12:26:00Z</cp:lastPrinted>
  <dcterms:created xsi:type="dcterms:W3CDTF">2021-09-09T20:06:00Z</dcterms:created>
  <dcterms:modified xsi:type="dcterms:W3CDTF">2021-09-09T20:06:00Z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985591a5-35fc-4503-99ae-b6b657cec5ef</vt:lpwstr>
  </property>
  <property fmtid="{D5CDD505-2E9C-101B-9397-08002B2CF9AE}" pid="3" name="Categorization">
    <vt:lpwstr>t_class_1</vt:lpwstr>
  </property>
  <property fmtid="{D5CDD505-2E9C-101B-9397-08002B2CF9AE}" pid="4" name="Marking">
    <vt:lpwstr>No</vt:lpwstr>
  </property>
</Properties>
</file>